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8950E" w14:textId="77777777" w:rsidR="008E7503" w:rsidRPr="009C128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9C128D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347B0610" w14:textId="77777777" w:rsidR="008E7503" w:rsidRPr="009C128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9C128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9C128D">
        <w:rPr>
          <w:rFonts w:ascii="Verdana" w:hAnsi="Verdana"/>
          <w:b/>
          <w:sz w:val="16"/>
          <w:szCs w:val="20"/>
        </w:rPr>
        <w:t>ZARZĄDZENIA Nr 21/2019</w:t>
      </w:r>
      <w:r w:rsidRPr="009C128D">
        <w:rPr>
          <w:rFonts w:ascii="Verdana" w:hAnsi="Verdana"/>
          <w:sz w:val="16"/>
          <w:szCs w:val="20"/>
        </w:rPr>
        <w:t xml:space="preserve"> </w:t>
      </w:r>
    </w:p>
    <w:p w14:paraId="6EA474B1" w14:textId="77777777" w:rsidR="008E7503" w:rsidRPr="009C128D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61DA52F" w14:textId="77777777" w:rsidR="008E7503" w:rsidRPr="009C128D" w:rsidRDefault="008E7503" w:rsidP="008E7503">
      <w:pPr>
        <w:rPr>
          <w:rFonts w:ascii="Verdana" w:hAnsi="Verdana"/>
          <w:b/>
          <w:bCs/>
          <w:sz w:val="20"/>
        </w:rPr>
      </w:pPr>
      <w:r w:rsidRPr="009C128D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2A56D1B8" w14:textId="77777777" w:rsidR="008E7503" w:rsidRPr="009C128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C93691" w14:paraId="505AFC1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4AEC" w14:textId="77777777" w:rsidR="008E7503" w:rsidRPr="009C128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19B9" w14:textId="77777777" w:rsidR="008E7503" w:rsidRPr="009C128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02AADD2" w14:textId="77777777" w:rsidR="008E7503" w:rsidRPr="009C128D" w:rsidRDefault="009C128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C128D">
              <w:rPr>
                <w:rFonts w:ascii="Verdana" w:hAnsi="Verdana"/>
                <w:sz w:val="20"/>
                <w:szCs w:val="20"/>
                <w:lang w:val="en-US"/>
              </w:rPr>
              <w:t>Geologia</w:t>
            </w:r>
            <w:proofErr w:type="spellEnd"/>
            <w:r w:rsidRPr="009C128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128D">
              <w:rPr>
                <w:rFonts w:ascii="Verdana" w:hAnsi="Verdana"/>
                <w:sz w:val="20"/>
                <w:szCs w:val="20"/>
                <w:lang w:val="en-US"/>
              </w:rPr>
              <w:t>złóż</w:t>
            </w:r>
            <w:proofErr w:type="spellEnd"/>
            <w:r w:rsidRPr="009C128D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="000706A5" w:rsidRPr="009C128D">
              <w:rPr>
                <w:rFonts w:ascii="Verdana" w:hAnsi="Verdana"/>
                <w:bCs/>
                <w:sz w:val="20"/>
                <w:szCs w:val="20"/>
                <w:lang w:val="en-US"/>
              </w:rPr>
              <w:t>Geology of deposits</w:t>
            </w:r>
          </w:p>
        </w:tc>
      </w:tr>
      <w:tr w:rsidR="008E7503" w:rsidRPr="009C128D" w14:paraId="332C77E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33E0" w14:textId="77777777" w:rsidR="008E7503" w:rsidRPr="009C128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0373" w14:textId="77777777" w:rsidR="008E7503" w:rsidRPr="009C128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2A51BE9" w14:textId="77777777" w:rsidR="008E7503" w:rsidRPr="009C128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9C128D" w14:paraId="1D5A032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FD4F" w14:textId="77777777" w:rsidR="008E7503" w:rsidRPr="009C128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AD78" w14:textId="77777777" w:rsidR="008E7503" w:rsidRPr="009C128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AC5B267" w14:textId="77777777" w:rsidR="008E7503" w:rsidRPr="009C128D" w:rsidRDefault="000706A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9C128D" w14:paraId="7E15CFCE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613C" w14:textId="77777777" w:rsidR="008E7503" w:rsidRPr="009C128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F683" w14:textId="77777777" w:rsidR="008E7503" w:rsidRPr="009C128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192F6E1" w14:textId="77777777" w:rsidR="008E7503" w:rsidRPr="009C128D" w:rsidRDefault="00C8307B" w:rsidP="009C12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0706A5" w:rsidRPr="009C128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C128D" w:rsidRPr="009C128D">
              <w:rPr>
                <w:rFonts w:ascii="Verdana" w:hAnsi="Verdana"/>
                <w:sz w:val="20"/>
                <w:szCs w:val="20"/>
              </w:rPr>
              <w:t>Gospodarki Surowcami Mineralnymi</w:t>
            </w:r>
          </w:p>
        </w:tc>
      </w:tr>
      <w:tr w:rsidR="008E7503" w:rsidRPr="009C128D" w14:paraId="5C18713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0946" w14:textId="77777777" w:rsidR="008E7503" w:rsidRPr="009C128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95FB" w14:textId="77777777" w:rsidR="008E7503" w:rsidRPr="009C128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2185F9A" w14:textId="77777777" w:rsidR="008E7503" w:rsidRPr="009C128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9C128D" w14:paraId="230E4E0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DFEB" w14:textId="77777777" w:rsidR="008E7503" w:rsidRPr="009C128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FB08" w14:textId="77777777" w:rsidR="008E7503" w:rsidRPr="009C128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9C128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303958BE" w14:textId="77777777" w:rsidR="008E7503" w:rsidRPr="009C128D" w:rsidRDefault="009C128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9C128D" w14:paraId="17A48D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8C86" w14:textId="77777777" w:rsidR="008E7503" w:rsidRPr="009C128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DCCD" w14:textId="77777777" w:rsidR="008E7503" w:rsidRPr="009C128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4A9D8282" w14:textId="77777777" w:rsidR="008E7503" w:rsidRPr="009C128D" w:rsidRDefault="00C8307B" w:rsidP="000706A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G</w:t>
            </w:r>
            <w:r w:rsidR="00C650FA" w:rsidRPr="009C128D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9C128D" w14:paraId="1AAB47D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F391" w14:textId="77777777" w:rsidR="008E7503" w:rsidRPr="009C128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BE84" w14:textId="77777777" w:rsidR="008E7503" w:rsidRPr="009C128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9C128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4DE9BAAC" w14:textId="77777777" w:rsidR="008E7503" w:rsidRPr="009C128D" w:rsidRDefault="000706A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9C128D" w14:paraId="71893C6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66B5" w14:textId="77777777" w:rsidR="008E7503" w:rsidRPr="009C128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0DA9" w14:textId="77777777" w:rsidR="008E7503" w:rsidRPr="009C128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9C128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9C128D">
              <w:rPr>
                <w:rFonts w:ascii="Verdana" w:hAnsi="Verdana"/>
                <w:sz w:val="20"/>
                <w:szCs w:val="20"/>
              </w:rPr>
              <w:t>)</w:t>
            </w:r>
          </w:p>
          <w:p w14:paraId="2BCCF96B" w14:textId="77777777" w:rsidR="008E7503" w:rsidRPr="009C128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9C128D" w14:paraId="6559BDC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61DD" w14:textId="77777777" w:rsidR="008E7503" w:rsidRPr="009C128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38B9" w14:textId="77777777" w:rsidR="008E7503" w:rsidRPr="009C128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9C128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CE7D816" w14:textId="77777777" w:rsidR="008E7503" w:rsidRPr="009C128D" w:rsidRDefault="000706A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9C128D" w14:paraId="3FF5AC7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4F09" w14:textId="77777777" w:rsidR="008E7503" w:rsidRPr="009C128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CF67" w14:textId="77777777" w:rsidR="008E7503" w:rsidRPr="009C128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20E9907" w14:textId="77777777" w:rsidR="00C8307B" w:rsidRPr="009C128D" w:rsidRDefault="00C8307B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706A5" w:rsidRPr="009C128D">
              <w:rPr>
                <w:rFonts w:ascii="Verdana" w:hAnsi="Verdana"/>
                <w:sz w:val="20"/>
                <w:szCs w:val="20"/>
              </w:rPr>
              <w:t>28</w:t>
            </w:r>
          </w:p>
          <w:p w14:paraId="15119011" w14:textId="77777777" w:rsidR="00C8307B" w:rsidRPr="009C128D" w:rsidRDefault="00C8307B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0706A5" w:rsidRPr="009C128D">
              <w:rPr>
                <w:rFonts w:ascii="Verdana" w:hAnsi="Verdana"/>
                <w:sz w:val="20"/>
                <w:szCs w:val="20"/>
              </w:rPr>
              <w:t>39</w:t>
            </w:r>
          </w:p>
          <w:p w14:paraId="5DD08C94" w14:textId="77777777" w:rsidR="008E7503" w:rsidRPr="009C128D" w:rsidRDefault="008E7503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Metody uczenia się</w:t>
            </w:r>
            <w:r w:rsidR="000706A5" w:rsidRPr="009C128D">
              <w:rPr>
                <w:rFonts w:ascii="Verdana" w:hAnsi="Verdana"/>
                <w:sz w:val="20"/>
                <w:szCs w:val="20"/>
              </w:rPr>
              <w:t>:</w:t>
            </w:r>
          </w:p>
          <w:p w14:paraId="24ADF0A5" w14:textId="77777777" w:rsidR="00C8307B" w:rsidRPr="009C128D" w:rsidRDefault="00C8307B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Wykład multimedialny</w:t>
            </w:r>
            <w:r w:rsidR="000706A5"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dyskusja, ćwiczenia praktyczne, </w:t>
            </w:r>
            <w:r w:rsidR="000706A5" w:rsidRPr="009C128D">
              <w:rPr>
                <w:rFonts w:ascii="Verdana" w:hAnsi="Verdana"/>
                <w:sz w:val="20"/>
                <w:szCs w:val="20"/>
              </w:rPr>
              <w:t>wykonywanie zadań samodzielnie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9C128D" w14:paraId="2E0AAF0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A98C" w14:textId="77777777" w:rsidR="008E7503" w:rsidRPr="009C128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48EA" w14:textId="77777777" w:rsidR="008E7503" w:rsidRPr="009C128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310DF72" w14:textId="77777777" w:rsidR="00C8307B" w:rsidRPr="009C128D" w:rsidRDefault="00C8307B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Koordynator:</w:t>
            </w:r>
            <w:r w:rsidR="003F15BA" w:rsidRPr="009C128D">
              <w:rPr>
                <w:rFonts w:ascii="Verdana" w:hAnsi="Verdana"/>
                <w:bCs/>
                <w:sz w:val="20"/>
                <w:szCs w:val="20"/>
              </w:rPr>
              <w:t xml:space="preserve"> dr hab. Antoni </w:t>
            </w:r>
            <w:proofErr w:type="spellStart"/>
            <w:r w:rsidR="003F15BA" w:rsidRPr="009C128D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14:paraId="4958F939" w14:textId="77777777" w:rsidR="00C8307B" w:rsidRPr="009C128D" w:rsidRDefault="00C8307B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Wykładowca:</w:t>
            </w:r>
            <w:r w:rsidR="003F15BA" w:rsidRPr="009C128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F15BA" w:rsidRPr="009C128D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3F15BA" w:rsidRPr="009C128D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14:paraId="755DE442" w14:textId="77777777" w:rsidR="008E7503" w:rsidRPr="009C128D" w:rsidRDefault="00C8307B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3F15BA" w:rsidRPr="009C128D">
              <w:rPr>
                <w:rFonts w:ascii="Verdana" w:hAnsi="Verdana"/>
                <w:bCs/>
                <w:sz w:val="20"/>
                <w:szCs w:val="20"/>
              </w:rPr>
              <w:t xml:space="preserve"> dr hab. Antoni </w:t>
            </w:r>
            <w:proofErr w:type="spellStart"/>
            <w:r w:rsidR="003F15BA" w:rsidRPr="009C128D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  <w:r w:rsidR="003F15BA" w:rsidRPr="009C128D">
              <w:rPr>
                <w:rFonts w:ascii="Verdana" w:hAnsi="Verdana"/>
                <w:bCs/>
                <w:sz w:val="20"/>
                <w:szCs w:val="20"/>
              </w:rPr>
              <w:t xml:space="preserve">, dr Piotr </w:t>
            </w:r>
            <w:proofErr w:type="spellStart"/>
            <w:r w:rsidR="003F15BA" w:rsidRPr="009C128D">
              <w:rPr>
                <w:rFonts w:ascii="Verdana" w:hAnsi="Verdana"/>
                <w:bCs/>
                <w:sz w:val="20"/>
                <w:szCs w:val="20"/>
              </w:rPr>
              <w:t>Wojtulek</w:t>
            </w:r>
            <w:proofErr w:type="spellEnd"/>
            <w:r w:rsidR="003F15BA" w:rsidRPr="009C128D">
              <w:rPr>
                <w:rFonts w:ascii="Verdana" w:hAnsi="Verdana"/>
                <w:bCs/>
                <w:sz w:val="20"/>
                <w:szCs w:val="20"/>
              </w:rPr>
              <w:t xml:space="preserve">, dr Dagmara </w:t>
            </w:r>
            <w:proofErr w:type="spellStart"/>
            <w:r w:rsidR="003F15BA" w:rsidRPr="009C128D">
              <w:rPr>
                <w:rFonts w:ascii="Verdana" w:hAnsi="Verdana"/>
                <w:bCs/>
                <w:sz w:val="20"/>
                <w:szCs w:val="20"/>
              </w:rPr>
              <w:t>Tchorz-Trzeciakiewicz</w:t>
            </w:r>
            <w:proofErr w:type="spellEnd"/>
          </w:p>
        </w:tc>
      </w:tr>
      <w:tr w:rsidR="008E7503" w:rsidRPr="009C128D" w14:paraId="4E94DB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DE3C" w14:textId="77777777" w:rsidR="008E7503" w:rsidRPr="009C128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8834" w14:textId="77777777" w:rsidR="008E7503" w:rsidRPr="009C128D" w:rsidRDefault="008E7503" w:rsidP="00FD7C10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E18F5A6" w14:textId="77777777" w:rsidR="008E7503" w:rsidRPr="009C128D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>Wiedza i umiejętności z zakresu mineralogii, podstaw tektoniki, sedymentologii, geologii historycznej, petrologii.</w:t>
            </w:r>
          </w:p>
        </w:tc>
      </w:tr>
      <w:tr w:rsidR="008E7503" w:rsidRPr="009C128D" w14:paraId="3D90335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3486" w14:textId="77777777" w:rsidR="008E7503" w:rsidRPr="009C128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D48A" w14:textId="77777777" w:rsidR="008E7503" w:rsidRPr="009C128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6D0A67E" w14:textId="77777777" w:rsidR="008E7503" w:rsidRPr="009C128D" w:rsidRDefault="003F15BA" w:rsidP="009C128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 xml:space="preserve">Zajęcia stanowią podstawę dalszego kształcenia w zakresie geologii. Celem jest przedstawienie podstawowych zagadnień dotyczących złóż kopalin stałych ciekłych i gazowych. Procesy </w:t>
            </w:r>
            <w:proofErr w:type="spellStart"/>
            <w:r w:rsidRPr="009C128D">
              <w:rPr>
                <w:rFonts w:ascii="Verdana" w:hAnsi="Verdana"/>
                <w:sz w:val="20"/>
                <w:szCs w:val="20"/>
              </w:rPr>
              <w:t>złożotwórcze</w:t>
            </w:r>
            <w:proofErr w:type="spellEnd"/>
            <w:r w:rsidRPr="009C128D">
              <w:rPr>
                <w:rFonts w:ascii="Verdana" w:hAnsi="Verdana"/>
                <w:sz w:val="20"/>
                <w:szCs w:val="20"/>
              </w:rPr>
              <w:t xml:space="preserve"> i ich podstawy geochemiczno-mineralogiczne. Pozycja </w:t>
            </w:r>
            <w:r w:rsidRPr="009C128D">
              <w:rPr>
                <w:rFonts w:ascii="Verdana" w:hAnsi="Verdana"/>
                <w:sz w:val="20"/>
                <w:szCs w:val="20"/>
              </w:rPr>
              <w:lastRenderedPageBreak/>
              <w:t xml:space="preserve">złóż kopalin w stosunku do głównych jednostek globu. Podstawy oceny kopalin i ich złóż. Genetyczne klasyfikacje złóż. Budowa geologiczna złóż kopalin metalicznych, chemicznych i energetycznych. Ponadto zaznajomienie studentów z minerałami </w:t>
            </w:r>
            <w:proofErr w:type="spellStart"/>
            <w:r w:rsidRPr="009C128D">
              <w:rPr>
                <w:rFonts w:ascii="Verdana" w:hAnsi="Verdana"/>
                <w:sz w:val="20"/>
                <w:szCs w:val="20"/>
              </w:rPr>
              <w:t>złożotwórczymi</w:t>
            </w:r>
            <w:proofErr w:type="spellEnd"/>
            <w:r w:rsidRPr="009C128D">
              <w:rPr>
                <w:rFonts w:ascii="Verdana" w:hAnsi="Verdana"/>
                <w:sz w:val="20"/>
                <w:szCs w:val="20"/>
              </w:rPr>
              <w:t>, typami genetycznymi złóż, wybranymi przykładami światowych złóż kopalin. Ponadto scharakteryzowanie i omówienie polskich i dolnośląskich złóż oraz wystąpień kopalin</w:t>
            </w:r>
            <w:r w:rsidR="009C128D" w:rsidRPr="009C128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3F15BA" w:rsidRPr="009C128D" w14:paraId="556BF45B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B5AC" w14:textId="77777777" w:rsidR="003F15BA" w:rsidRPr="009C128D" w:rsidRDefault="003F15BA" w:rsidP="003F15B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673E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6F1949C" w14:textId="77777777" w:rsidR="009C128D" w:rsidRPr="009C128D" w:rsidRDefault="003F15BA" w:rsidP="00FD7C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Wykłady: </w:t>
            </w:r>
          </w:p>
          <w:p w14:paraId="7CDEEB67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>Informacje wstępne: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 wykorzystanie kopalin w historii ludzkości, epoka kamienia, brązu, żelaza,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wykorzystanie pierwiastków w historii</w:t>
            </w:r>
            <w:r w:rsidRPr="009C128D">
              <w:rPr>
                <w:rFonts w:ascii="Verdana" w:hAnsi="Verdana"/>
                <w:sz w:val="20"/>
                <w:szCs w:val="20"/>
              </w:rPr>
              <w:t>, p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oglądy o skałach, rudach i minerałach, zużycie surowców energetycznych, podstawowe pojęcia z geologii złóż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pojęcie kopaliny i jej zmiana w czasie historycznym, podziały minerałów (składników) w złożach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rozkład produkcji kopalin na świecie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polityka międzynarodowa a problem złóż kopalin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przykładowe zastosowanie kopalin strategicznych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notowania giełdowe strategicznych surowców</w:t>
            </w:r>
            <w:r w:rsidR="009C128D" w:rsidRPr="009C128D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0EF9BA3E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 xml:space="preserve">Procesy </w:t>
            </w:r>
            <w:proofErr w:type="spellStart"/>
            <w:r w:rsidRPr="009C128D">
              <w:rPr>
                <w:rFonts w:ascii="Verdana" w:hAnsi="Verdana"/>
                <w:sz w:val="20"/>
                <w:szCs w:val="20"/>
              </w:rPr>
              <w:t>złożotwórcze</w:t>
            </w:r>
            <w:proofErr w:type="spellEnd"/>
            <w:r w:rsidRPr="009C128D">
              <w:rPr>
                <w:rFonts w:ascii="Verdana" w:hAnsi="Verdana"/>
                <w:sz w:val="20"/>
                <w:szCs w:val="20"/>
              </w:rPr>
              <w:t xml:space="preserve">: sposoby koncentracji substancji złożowej,  zmiany mineralne w złożach, geneza substancji mineralnych i maceratów. </w:t>
            </w:r>
          </w:p>
          <w:p w14:paraId="1D6A9EB0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Obszary, poziomy, czas tworzenia się kopalin: prowincja kopalin, okręgi  kopalin, rejony kopalin, pola kopalin, złoża z ciał złożowych – podziały, przykłady i charakterystyka, poziomy powstawania złóż kopalin, strefy głębokościowe – charakterystyka kopalin, długość procesów </w:t>
            </w:r>
            <w:proofErr w:type="spellStart"/>
            <w:r w:rsidRPr="009C128D">
              <w:rPr>
                <w:rFonts w:ascii="Verdana" w:hAnsi="Verdana"/>
                <w:bCs/>
                <w:sz w:val="20"/>
                <w:szCs w:val="20"/>
              </w:rPr>
              <w:t>złożotwórczych</w:t>
            </w:r>
            <w:proofErr w:type="spellEnd"/>
            <w:r w:rsidR="009C128D" w:rsidRPr="009C128D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1E568854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Miejsce geologii złóż w teoriach tektoniki płyt i ekspansji ziemi: schemat rozkładu płyt litosfery a rozkład złóż na ziemi, schemat występowania złóż w  pobliżu stref </w:t>
            </w:r>
            <w:proofErr w:type="spellStart"/>
            <w:r w:rsidRPr="009C128D">
              <w:rPr>
                <w:rFonts w:ascii="Verdana" w:hAnsi="Verdana"/>
                <w:bCs/>
                <w:sz w:val="20"/>
                <w:szCs w:val="20"/>
              </w:rPr>
              <w:t>benioffa</w:t>
            </w:r>
            <w:proofErr w:type="spellEnd"/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, strefy kolizji kontynentów, charakterystyka złóż kopalin, pozycja złóż a globalna tektonika. </w:t>
            </w:r>
          </w:p>
          <w:p w14:paraId="78B8AF71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Formy ciał kopalin (złóż): 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formy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kopalin stałych- podział, przykłady i charakterystyka, 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formy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kopalin ciekłych i gazowych- podział, przykłady i charakterystyka. </w:t>
            </w:r>
          </w:p>
          <w:p w14:paraId="602F7357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>Klasyfikacje złóż kopalin- klasyfikacje i przykłady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w zależności od czasu powstania złoża w stosunku do otoczenia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ze względu na źródło energii, ze względu na stan skupienia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ze względu na rozpowszechnienie w skorupie ziemskiej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ze względu na wielkość zasobów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ze względu na warunki występowania w skorupie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ze względu na stosunek do powierzchni ziemi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ze względu na rodzaj roztworów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klasyfikacje złóż  endogenicznych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inne klasyfikacje złóż</w:t>
            </w:r>
            <w:r w:rsidR="009C128D" w:rsidRPr="009C128D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1768C306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Ogólna </w:t>
            </w:r>
            <w:proofErr w:type="spellStart"/>
            <w:r w:rsidRPr="009C128D">
              <w:rPr>
                <w:rFonts w:ascii="Verdana" w:hAnsi="Verdana"/>
                <w:bCs/>
                <w:sz w:val="20"/>
                <w:szCs w:val="20"/>
              </w:rPr>
              <w:t>metalogeneza</w:t>
            </w:r>
            <w:proofErr w:type="spellEnd"/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 (</w:t>
            </w:r>
            <w:proofErr w:type="spellStart"/>
            <w:r w:rsidRPr="009C128D">
              <w:rPr>
                <w:rFonts w:ascii="Verdana" w:hAnsi="Verdana"/>
                <w:bCs/>
                <w:sz w:val="20"/>
                <w:szCs w:val="20"/>
              </w:rPr>
              <w:t>mineralogeneza</w:t>
            </w:r>
            <w:proofErr w:type="spellEnd"/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) głównych jednostek globu: złoża platform (archaicznych </w:t>
            </w:r>
            <w:proofErr w:type="spellStart"/>
            <w:r w:rsidRPr="009C128D">
              <w:rPr>
                <w:rFonts w:ascii="Verdana" w:hAnsi="Verdana"/>
                <w:bCs/>
                <w:sz w:val="20"/>
                <w:szCs w:val="20"/>
              </w:rPr>
              <w:t>kratonów</w:t>
            </w:r>
            <w:proofErr w:type="spellEnd"/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), złoża mobilnych krawędzi kontynentów (geosynklin), złoża wszechoceanu, </w:t>
            </w:r>
            <w:proofErr w:type="spellStart"/>
            <w:r w:rsidRPr="009C128D">
              <w:rPr>
                <w:rFonts w:ascii="Verdana" w:hAnsi="Verdana"/>
                <w:bCs/>
                <w:sz w:val="20"/>
                <w:szCs w:val="20"/>
              </w:rPr>
              <w:t>metalogeneza</w:t>
            </w:r>
            <w:proofErr w:type="spellEnd"/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 egzogeniczna wszechoceanu, konkrecje Fe-Mn, hydraty metanowe</w:t>
            </w:r>
            <w:r w:rsidR="009C128D" w:rsidRPr="009C128D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290E7EAB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Złoża metali: teorie źródła substancji rudnej, epoki mineralogiczne, koncentracja metali w historii ziemi. </w:t>
            </w:r>
          </w:p>
          <w:p w14:paraId="2C1E3685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Złoża magmowe: główne kopaliny w złożach, formy ciał złożowych, skład mineralny złóż, 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przykłady budowy geologicznej złóż magmowych. </w:t>
            </w:r>
          </w:p>
          <w:p w14:paraId="1E1E6256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>Złoża pegmatytowe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główne kopaliny w złożach, formy ciał rudnych złóż, skład mineralny złóż, </w:t>
            </w:r>
            <w:r w:rsidRPr="009C128D">
              <w:rPr>
                <w:rFonts w:ascii="Verdana" w:hAnsi="Verdana"/>
                <w:sz w:val="20"/>
                <w:szCs w:val="20"/>
              </w:rPr>
              <w:t>przykłady budowy geologicznej złóż pegmatytowych</w:t>
            </w:r>
            <w:r w:rsidR="009C128D" w:rsidRPr="009C128D">
              <w:rPr>
                <w:rFonts w:ascii="Verdana" w:hAnsi="Verdana"/>
                <w:sz w:val="20"/>
                <w:szCs w:val="20"/>
              </w:rPr>
              <w:t>.</w:t>
            </w:r>
          </w:p>
          <w:p w14:paraId="0EAF44CD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Złoża </w:t>
            </w:r>
            <w:proofErr w:type="spellStart"/>
            <w:r w:rsidRPr="009C128D">
              <w:rPr>
                <w:rFonts w:ascii="Verdana" w:hAnsi="Verdana"/>
                <w:bCs/>
                <w:sz w:val="20"/>
                <w:szCs w:val="20"/>
              </w:rPr>
              <w:t>karbonatytowe</w:t>
            </w:r>
            <w:proofErr w:type="spellEnd"/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: główne kopaliny w złożach, formy ciał rudnych złóż, skład mineralny złóż, 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przykłady budowy geologicznej złóż </w:t>
            </w:r>
            <w:proofErr w:type="spellStart"/>
            <w:r w:rsidRPr="009C128D">
              <w:rPr>
                <w:rFonts w:ascii="Verdana" w:hAnsi="Verdana"/>
                <w:sz w:val="20"/>
                <w:szCs w:val="20"/>
              </w:rPr>
              <w:t>karbonatytowych</w:t>
            </w:r>
            <w:proofErr w:type="spellEnd"/>
            <w:r w:rsidRPr="009C128D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74EF31DA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Złoża </w:t>
            </w:r>
            <w:proofErr w:type="spellStart"/>
            <w:r w:rsidRPr="009C128D">
              <w:rPr>
                <w:rFonts w:ascii="Verdana" w:hAnsi="Verdana"/>
                <w:bCs/>
                <w:sz w:val="20"/>
                <w:szCs w:val="20"/>
              </w:rPr>
              <w:t>skarnowe</w:t>
            </w:r>
            <w:proofErr w:type="spellEnd"/>
            <w:r w:rsidRPr="009C128D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główne kopaliny w złożach, formy ciał  złóż, skład mineralny złóż, 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przykłady budowy geologicznej złóż </w:t>
            </w:r>
            <w:proofErr w:type="spellStart"/>
            <w:r w:rsidRPr="009C128D">
              <w:rPr>
                <w:rFonts w:ascii="Verdana" w:hAnsi="Verdana"/>
                <w:sz w:val="20"/>
                <w:szCs w:val="20"/>
              </w:rPr>
              <w:t>skarnowych</w:t>
            </w:r>
            <w:proofErr w:type="spellEnd"/>
            <w:r w:rsidR="009C128D" w:rsidRPr="009C128D">
              <w:rPr>
                <w:rFonts w:ascii="Verdana" w:hAnsi="Verdana"/>
                <w:sz w:val="20"/>
                <w:szCs w:val="20"/>
              </w:rPr>
              <w:t>.</w:t>
            </w:r>
          </w:p>
          <w:p w14:paraId="1758800B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Złoża </w:t>
            </w:r>
            <w:proofErr w:type="spellStart"/>
            <w:r w:rsidRPr="009C128D">
              <w:rPr>
                <w:rFonts w:ascii="Verdana" w:hAnsi="Verdana"/>
                <w:bCs/>
                <w:sz w:val="20"/>
                <w:szCs w:val="20"/>
              </w:rPr>
              <w:t>pneumo</w:t>
            </w:r>
            <w:proofErr w:type="spellEnd"/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-hydrotermalne: główne kopaliny w złożach, formy ciał  złóż, skład mineralny złóż, 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przykłady budowy geologicznej złóż </w:t>
            </w:r>
            <w:proofErr w:type="spellStart"/>
            <w:r w:rsidRPr="009C128D">
              <w:rPr>
                <w:rFonts w:ascii="Verdana" w:hAnsi="Verdana"/>
                <w:sz w:val="20"/>
                <w:szCs w:val="20"/>
              </w:rPr>
              <w:t>pneumo</w:t>
            </w:r>
            <w:proofErr w:type="spellEnd"/>
            <w:r w:rsidRPr="009C128D">
              <w:rPr>
                <w:rFonts w:ascii="Verdana" w:hAnsi="Verdana"/>
                <w:sz w:val="20"/>
                <w:szCs w:val="20"/>
              </w:rPr>
              <w:t>-hydrotermalnych.</w:t>
            </w:r>
          </w:p>
          <w:p w14:paraId="3934E59C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Złoża metamorfogeniczne: główne kopaliny w złożach ze względu na fację metamorficzną, formy ciał  złóż, skład mineralny złóż, </w:t>
            </w:r>
            <w:r w:rsidRPr="009C128D">
              <w:rPr>
                <w:rFonts w:ascii="Verdana" w:hAnsi="Verdana"/>
                <w:sz w:val="20"/>
                <w:szCs w:val="20"/>
              </w:rPr>
              <w:t>przykłady budowy geologicznej złóż metamorfogenicznych</w:t>
            </w:r>
            <w:r w:rsidR="009C128D" w:rsidRPr="009C128D">
              <w:rPr>
                <w:rFonts w:ascii="Verdana" w:hAnsi="Verdana"/>
                <w:sz w:val="20"/>
                <w:szCs w:val="20"/>
              </w:rPr>
              <w:t>.</w:t>
            </w:r>
          </w:p>
          <w:p w14:paraId="3D5973AE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Złoża wietrzeniowe: schemat powstawania złóż wietrzeniowych, </w:t>
            </w:r>
            <w:r w:rsidRPr="009C128D">
              <w:rPr>
                <w:rFonts w:ascii="Verdana" w:hAnsi="Verdana"/>
                <w:sz w:val="20"/>
                <w:szCs w:val="20"/>
              </w:rPr>
              <w:t>podziały złóż ze względu na formę i warunki tworzenia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, główne kopaliny w złożach, formy ciał złóż, skład mineralny złóż, </w:t>
            </w:r>
            <w:r w:rsidRPr="009C128D">
              <w:rPr>
                <w:rFonts w:ascii="Verdana" w:hAnsi="Verdana"/>
                <w:sz w:val="20"/>
                <w:szCs w:val="20"/>
              </w:rPr>
              <w:t>przykłady budowy geologicznej złóż wietrzeniowych</w:t>
            </w:r>
            <w:r w:rsidR="009C128D" w:rsidRPr="009C128D">
              <w:rPr>
                <w:rFonts w:ascii="Verdana" w:hAnsi="Verdana"/>
                <w:sz w:val="20"/>
                <w:szCs w:val="20"/>
              </w:rPr>
              <w:t>.</w:t>
            </w:r>
          </w:p>
          <w:p w14:paraId="2BB7A42B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Złoża rozsypiskowe: 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geneza i podziały,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główne kopaliny w złożach, formy ciał złóż, skład mineralny złóż, </w:t>
            </w:r>
            <w:r w:rsidRPr="009C128D">
              <w:rPr>
                <w:rFonts w:ascii="Verdana" w:hAnsi="Verdana"/>
                <w:sz w:val="20"/>
                <w:szCs w:val="20"/>
              </w:rPr>
              <w:t>przykłady budowy geologicznej złóż rozsypiskowych.</w:t>
            </w:r>
          </w:p>
          <w:p w14:paraId="3F21C3D0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lastRenderedPageBreak/>
              <w:t>Złoża osadowe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charakterystyka złóż: mechanogenicznych, chemogenicznych </w:t>
            </w:r>
            <w:proofErr w:type="spellStart"/>
            <w:r w:rsidRPr="009C128D">
              <w:rPr>
                <w:rFonts w:ascii="Verdana" w:hAnsi="Verdana"/>
                <w:bCs/>
                <w:sz w:val="20"/>
                <w:szCs w:val="20"/>
              </w:rPr>
              <w:t>biochemogenicznych</w:t>
            </w:r>
            <w:proofErr w:type="spellEnd"/>
            <w:r w:rsidRPr="009C128D">
              <w:rPr>
                <w:rFonts w:ascii="Verdana" w:hAnsi="Verdana"/>
                <w:bCs/>
                <w:sz w:val="20"/>
                <w:szCs w:val="20"/>
              </w:rPr>
              <w:t>, wulkaniczno-osadowych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główne kopaliny w złożach, formy ciał złóż, skład mineralny złóż, </w:t>
            </w:r>
            <w:r w:rsidRPr="009C128D">
              <w:rPr>
                <w:rFonts w:ascii="Verdana" w:hAnsi="Verdana"/>
                <w:sz w:val="20"/>
                <w:szCs w:val="20"/>
              </w:rPr>
              <w:t>przykłady budowy geologicznej złóż osadowych</w:t>
            </w:r>
            <w:r w:rsidR="009C128D" w:rsidRPr="009C128D">
              <w:rPr>
                <w:rFonts w:ascii="Verdana" w:hAnsi="Verdana"/>
                <w:sz w:val="20"/>
                <w:szCs w:val="20"/>
              </w:rPr>
              <w:t>.</w:t>
            </w:r>
          </w:p>
          <w:p w14:paraId="0D61D344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Złoża osadowe </w:t>
            </w:r>
            <w:proofErr w:type="spellStart"/>
            <w:r w:rsidRPr="009C128D">
              <w:rPr>
                <w:rFonts w:ascii="Verdana" w:hAnsi="Verdana"/>
                <w:bCs/>
                <w:sz w:val="20"/>
                <w:szCs w:val="20"/>
              </w:rPr>
              <w:t>biochemogeniczne</w:t>
            </w:r>
            <w:proofErr w:type="spellEnd"/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 (biochemiczne): 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charakterystyka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kaustobiolitów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schematy złóż roponośnych, gazonośnych i węglowych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hipotezy powstania złóż kaustobiolitów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baseny węglowe, ropo- i gazonośne na świecie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zasoby głównych eksporterów gazy ziemnego, ropy naftowej i węgla</w:t>
            </w:r>
            <w:r w:rsidRPr="009C128D">
              <w:rPr>
                <w:rFonts w:ascii="Verdana" w:hAnsi="Verdana"/>
                <w:sz w:val="20"/>
                <w:szCs w:val="20"/>
              </w:rPr>
              <w:t>, przykłady budowy geologicznej złóż kaustobiolitów na świecie</w:t>
            </w:r>
            <w:r w:rsidR="009C128D" w:rsidRPr="009C128D">
              <w:rPr>
                <w:rFonts w:ascii="Verdana" w:hAnsi="Verdana"/>
                <w:sz w:val="20"/>
                <w:szCs w:val="20"/>
              </w:rPr>
              <w:t>.</w:t>
            </w:r>
          </w:p>
          <w:p w14:paraId="7CF27CDD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Złoża Polski: złoża surowców energetycznych (ropy naftowej, gazu ziemnego i ropy naftowej), złoża rud żelaza, złoża rud metali kolorowych, złoża kopalin niemetalicznych, złoża surowców skalnych.</w:t>
            </w:r>
          </w:p>
          <w:p w14:paraId="7DAD2E15" w14:textId="77777777" w:rsidR="009C128D" w:rsidRPr="009C128D" w:rsidRDefault="009C128D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CDC8F2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>Ćwiczenia prowadzone w laboratorium:</w:t>
            </w:r>
          </w:p>
          <w:p w14:paraId="2CA2ECB8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Podstawowe pojęcia kopalin metalicznych: ruda, substancja użyteczna,  kopalina, wykorzystanie gospodarcze, surowiec, minerał, </w:t>
            </w:r>
            <w:proofErr w:type="spellStart"/>
            <w:r w:rsidRPr="009C128D">
              <w:rPr>
                <w:rFonts w:ascii="Verdana" w:hAnsi="Verdana"/>
                <w:bCs/>
                <w:sz w:val="20"/>
                <w:szCs w:val="20"/>
              </w:rPr>
              <w:t>mineraloid</w:t>
            </w:r>
            <w:proofErr w:type="spellEnd"/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, pojęcia kruszec, ruda w Polsce i na świecie, podziały kruszców, pozyskiwanie metali, wykorzystanie metali w historii ludzkości. </w:t>
            </w:r>
          </w:p>
          <w:p w14:paraId="01600B9D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 xml:space="preserve">Metale – charakterystyka: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średnia zawartość w skorupie ziemskiej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zawartość metalu w rudach zwięzłych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domieszki metali w innych rudach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zawartość metalu w solankach, szlamach, popiołach i innych źródłach</w:t>
            </w:r>
          </w:p>
          <w:p w14:paraId="5CAA456C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Kopaliny metaliczne: rudy żelaza: Fe, rudy metali staliwnych (Mn, Cr, Ni, Co, Mo, W, Ti, V, Zr, </w:t>
            </w:r>
            <w:proofErr w:type="spellStart"/>
            <w:r w:rsidRPr="009C128D">
              <w:rPr>
                <w:rFonts w:ascii="Verdana" w:hAnsi="Verdana"/>
                <w:bCs/>
                <w:sz w:val="20"/>
                <w:szCs w:val="20"/>
              </w:rPr>
              <w:t>Nb,Ta</w:t>
            </w:r>
            <w:proofErr w:type="spellEnd"/>
            <w:r w:rsidRPr="009C128D">
              <w:rPr>
                <w:rFonts w:ascii="Verdana" w:hAnsi="Verdana"/>
                <w:bCs/>
                <w:sz w:val="20"/>
                <w:szCs w:val="20"/>
              </w:rPr>
              <w:t>)</w:t>
            </w:r>
            <w:r w:rsidRPr="009C128D">
              <w:rPr>
                <w:rFonts w:ascii="Verdana" w:hAnsi="Verdana"/>
                <w:sz w:val="20"/>
                <w:szCs w:val="20"/>
              </w:rPr>
              <w:t>,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 rudy metali nieżelaznych (Cu, Pb, Zn, Sn, Hg)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rudy metali kruchych (As, Bi, Sb)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rudy metali lekkich (Al, Be, Mg, Li, Cs, Ti)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rudy metali szlachetnych (Ag, Au, PGE)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rudy pierwiastków promieniotwórczych (U, Th, Rad, inne)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rudy metali rzadkich  (Sc, Ga, Ge, Cs, In, Nb, Ta, inne)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rudy lantanowców (La, Ce, Pr, Nd, Pm, Sm, Lu, inne)</w:t>
            </w:r>
          </w:p>
          <w:p w14:paraId="0B3633B4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>Procedura badania (identyfikacji) rud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badania w mikroskopie do światła odbitego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badania chemiczne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badania specjalne. </w:t>
            </w:r>
          </w:p>
          <w:p w14:paraId="396A3BCF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>Makroskopowe oznaczanie minerałów rudnych - praktyczna nauka i oznaczanie typowych rud w zestawach dydaktycznych, twardość minerałów kruszcowych, metody oznaczania twardości ze względu na</w:t>
            </w:r>
            <w:r w:rsidR="009C128D" w:rsidRPr="009C128D">
              <w:rPr>
                <w:rFonts w:ascii="Verdana" w:hAnsi="Verdana"/>
                <w:bCs/>
                <w:sz w:val="20"/>
                <w:szCs w:val="20"/>
              </w:rPr>
              <w:t xml:space="preserve"> sposób oddziaływania na próbkę.</w:t>
            </w:r>
          </w:p>
          <w:p w14:paraId="3B854F9D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>Badania podstawowe rud metali: badania w mikroskopie do światła odbitego- zajęcia demonstracyjno-praktyczne</w:t>
            </w:r>
            <w:r w:rsidR="009C128D" w:rsidRPr="009C128D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044C0498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 xml:space="preserve">Struktury i tekstury rud: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struktury genetyczne i morfologiczne rud, klasyfikacja genetyczna tekstur rud, struktury i tekstury rud łatwo wzbogacanych, struktury i tekstury rud trudno wzbogacanych, technologiczne badania struktur i tekstur rud, geometryczna klasyfikacja struktur w procesie wzbogacenia, zajęcia praktyczne na okazach próbek rud. </w:t>
            </w:r>
          </w:p>
          <w:p w14:paraId="7358E46D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Koncentracja (separacja) kruszców: istota procesu separacji, bilans separacji zajęcia praktyczne z: separacji w cieczach ciężkich, separacja elektryczna, separacja magnetyczna, separacja w strudze wody, metody flotacyjne. </w:t>
            </w:r>
          </w:p>
          <w:p w14:paraId="3440260E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 xml:space="preserve">Charakterystyka największych złóż metali na świecie i w Polsce-seminarium: </w:t>
            </w:r>
            <w:r w:rsidRPr="009C128D">
              <w:rPr>
                <w:rFonts w:ascii="Verdana" w:hAnsi="Verdana"/>
                <w:bCs/>
                <w:sz w:val="20"/>
                <w:szCs w:val="20"/>
              </w:rPr>
              <w:t>główne złoża rudy żelaza: Fe; główne złoża rudy metali staliwnych (Mn, Cr, Ni, Co, Mo, W, Ti, V, Zr, Nb, Ta); główne złoża rudy metali nieżelaznych (Cu, Pb, Zn, Sn, Hg); główne złoża rudy metali kruchych (As, Bi, Sb); główne złoża rudy metali lekkich (Al, Be, Mg, Li, Cs, Ti); główne złoża rudy metali szlachetnych (Ag, Au, PGE); główne złoża rudy pierwiastków promieniotwórczych (U, Th, Rad, inne); główne złoża rudy metali rzadkich  (Sc, Ga, Ge, Cs, In, Nb, Ta, inne); główne złoża rudy lantanowców (La, Ce, Pr, Nd, Pm, Sm, Lu, inne)</w:t>
            </w:r>
            <w:r w:rsidR="009C128D" w:rsidRPr="009C128D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1C00B5B0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 xml:space="preserve">Ropa naftowa i gaz ziemny: </w:t>
            </w:r>
            <w:r w:rsidRPr="009C128D">
              <w:rPr>
                <w:rFonts w:ascii="Verdana" w:hAnsi="Verdana"/>
                <w:sz w:val="20"/>
                <w:szCs w:val="20"/>
              </w:rPr>
              <w:t>geneza ropy naftowej i gazu ziemnego, skład chemiczny węglowodorów ciekłych i gazowych, własności fizyczne ropy naftowej i gazu ziemnego, skały macierzyste, skały zbiornikowe, porowatość i przepuszczalność, pułapki ropo- i gazonośne</w:t>
            </w:r>
            <w:r w:rsidR="009C128D" w:rsidRPr="009C128D">
              <w:rPr>
                <w:rFonts w:ascii="Verdana" w:hAnsi="Verdana"/>
                <w:sz w:val="20"/>
                <w:szCs w:val="20"/>
              </w:rPr>
              <w:t>.</w:t>
            </w:r>
            <w:r w:rsidRPr="009C128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6E92B" w14:textId="77777777" w:rsidR="003F15BA" w:rsidRPr="009C128D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 xml:space="preserve">Węgle: warunki gromadzenia się materii organicznej, procesy wzbogacania w pierwiastek C, torf, węgiel brunatny, węgiel kamienny, antracyt, budowa węgli, skład </w:t>
            </w:r>
            <w:proofErr w:type="spellStart"/>
            <w:r w:rsidRPr="009C128D">
              <w:rPr>
                <w:rFonts w:ascii="Verdana" w:hAnsi="Verdana"/>
                <w:sz w:val="20"/>
                <w:szCs w:val="20"/>
              </w:rPr>
              <w:t>maceralny</w:t>
            </w:r>
            <w:proofErr w:type="spellEnd"/>
            <w:r w:rsidRPr="009C128D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9C128D">
              <w:rPr>
                <w:rFonts w:ascii="Verdana" w:hAnsi="Verdana"/>
                <w:sz w:val="20"/>
                <w:szCs w:val="20"/>
              </w:rPr>
              <w:t>mikrolitotypy</w:t>
            </w:r>
            <w:proofErr w:type="spellEnd"/>
            <w:r w:rsidRPr="009C128D">
              <w:rPr>
                <w:rFonts w:ascii="Verdana" w:hAnsi="Verdana"/>
                <w:sz w:val="20"/>
                <w:szCs w:val="20"/>
              </w:rPr>
              <w:t xml:space="preserve">, linotypy, własności techniczne węgli, klasyfikacja polska, przegląd zagłębi polskich. Surowce chemiczne: charakterystyka i główne złoża w Polsce i na świecie: sole kamienne, potasowo-magnezowe, siarka, fosforyty, baryt, fluoryt, magnezyt, borany, azotany. </w:t>
            </w:r>
          </w:p>
        </w:tc>
      </w:tr>
      <w:tr w:rsidR="003F15BA" w:rsidRPr="009C128D" w14:paraId="1B711EC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29D1" w14:textId="77777777" w:rsidR="003F15BA" w:rsidRPr="009C128D" w:rsidRDefault="003F15BA" w:rsidP="003F15B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F9D6" w14:textId="77777777" w:rsidR="003F15BA" w:rsidRPr="009C128D" w:rsidRDefault="003F15BA" w:rsidP="003F15B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9E76873" w14:textId="77777777" w:rsidR="003F15BA" w:rsidRPr="009C128D" w:rsidRDefault="003F15BA" w:rsidP="003F15B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9ED838" w14:textId="77777777" w:rsidR="009C128D" w:rsidRPr="009C128D" w:rsidRDefault="009C128D" w:rsidP="003F15B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D9D162" w14:textId="77777777" w:rsidR="003F15BA" w:rsidRPr="009C128D" w:rsidRDefault="003F15BA" w:rsidP="003F15BA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iCs/>
                <w:sz w:val="20"/>
                <w:szCs w:val="20"/>
              </w:rPr>
              <w:t>W_1 Zna podstawową terminologię z zakresu geologii złóż, kopalin naturalnych</w:t>
            </w:r>
            <w:r w:rsidR="009C128D" w:rsidRPr="009C128D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2C426BF4" w14:textId="77777777" w:rsidR="003F15BA" w:rsidRPr="009C128D" w:rsidRDefault="003F15BA" w:rsidP="003F15BA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iCs/>
                <w:sz w:val="20"/>
                <w:szCs w:val="20"/>
              </w:rPr>
              <w:t>W_2 Zna podziały złóż kopalin</w:t>
            </w:r>
            <w:r w:rsidR="009C128D" w:rsidRPr="009C128D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0B3430D5" w14:textId="77777777" w:rsidR="003F15BA" w:rsidRPr="009C128D" w:rsidRDefault="003F15BA" w:rsidP="003F15BA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iCs/>
                <w:sz w:val="20"/>
                <w:szCs w:val="20"/>
              </w:rPr>
              <w:t xml:space="preserve">W_3 Potrafi odróżniać poszczególne procesy </w:t>
            </w:r>
            <w:proofErr w:type="spellStart"/>
            <w:r w:rsidRPr="009C128D">
              <w:rPr>
                <w:rFonts w:ascii="Verdana" w:hAnsi="Verdana"/>
                <w:bCs/>
                <w:iCs/>
                <w:sz w:val="20"/>
                <w:szCs w:val="20"/>
              </w:rPr>
              <w:t>złożotwórcze</w:t>
            </w:r>
            <w:proofErr w:type="spellEnd"/>
            <w:r w:rsidRPr="009C128D">
              <w:rPr>
                <w:rFonts w:ascii="Verdana" w:hAnsi="Verdana"/>
                <w:bCs/>
                <w:iCs/>
                <w:sz w:val="20"/>
                <w:szCs w:val="20"/>
              </w:rPr>
              <w:t xml:space="preserve"> i określić sposoby koncentracji składnika użytecznego</w:t>
            </w:r>
            <w:r w:rsidR="009C128D" w:rsidRPr="009C128D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6C420FE7" w14:textId="77777777" w:rsidR="003F15BA" w:rsidRPr="009C128D" w:rsidRDefault="003F15BA" w:rsidP="003F15B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>W_4 Zna podstawowe różnice pomiędzy wartością ekonomiczną poszczególnych złóż</w:t>
            </w:r>
            <w:r w:rsidR="009C128D" w:rsidRPr="009C128D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3D68F76C" w14:textId="77777777" w:rsidR="003F15BA" w:rsidRPr="009C128D" w:rsidRDefault="003F15BA" w:rsidP="003F15BA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iCs/>
                <w:sz w:val="20"/>
                <w:szCs w:val="20"/>
              </w:rPr>
              <w:t>W_5 Posiada wiedzę z zakresu budowy geologicznej złóż kopalin</w:t>
            </w:r>
            <w:r w:rsidR="009C128D" w:rsidRPr="009C128D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7EE8B04A" w14:textId="77777777" w:rsidR="003F15BA" w:rsidRPr="009C128D" w:rsidRDefault="003F15BA" w:rsidP="003F15B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>U_1 Potrafi rozpoznać na podstawie składu mineralnego złóż ich genezę</w:t>
            </w:r>
          </w:p>
          <w:p w14:paraId="3FC000B7" w14:textId="77777777" w:rsidR="003F15BA" w:rsidRPr="009C128D" w:rsidRDefault="003F15BA" w:rsidP="003F15B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>U_2 Umie powiązać budowę geologiczną złóż kopalin z ich pozycją tektoniczną</w:t>
            </w:r>
            <w:r w:rsidR="009C128D" w:rsidRPr="009C128D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43E853CF" w14:textId="77777777" w:rsidR="003F15BA" w:rsidRPr="009C128D" w:rsidRDefault="003F15BA" w:rsidP="003F15B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>U_3 Potrafi wyciągać wnioski dotyczące znaczenia budowy geologicznej w eksploatacji kopalin</w:t>
            </w:r>
            <w:r w:rsidR="009C128D" w:rsidRPr="009C128D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42E3F22F" w14:textId="77777777" w:rsidR="003F15BA" w:rsidRPr="009C128D" w:rsidRDefault="003F15BA" w:rsidP="003F15B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>K_1 Potrafi krytycznie spojrzeć na dostarczane mu informacje. Ma świadomość poszerzania swojej wiedzy w zakresie  kopalin.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C194" w14:textId="77777777" w:rsidR="003F15BA" w:rsidRPr="009C128D" w:rsidRDefault="003F15BA" w:rsidP="003F15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28D">
              <w:rPr>
                <w:rFonts w:ascii="Verdana" w:hAnsi="Verdana"/>
                <w:sz w:val="20"/>
                <w:szCs w:val="20"/>
              </w:rPr>
              <w:t xml:space="preserve">Symbole odpowiednich kierunkowych efektów uczenia się: </w:t>
            </w:r>
          </w:p>
          <w:p w14:paraId="3FE50FB3" w14:textId="77777777" w:rsidR="009C128D" w:rsidRPr="009C128D" w:rsidRDefault="009C128D" w:rsidP="003F15B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982410" w14:textId="77777777" w:rsidR="003F15BA" w:rsidRPr="009C128D" w:rsidRDefault="003F15BA" w:rsidP="009C12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>K1_W03, K1_W04, K1_W05</w:t>
            </w:r>
          </w:p>
          <w:p w14:paraId="54AC5214" w14:textId="77777777" w:rsidR="003F15BA" w:rsidRPr="009C128D" w:rsidRDefault="003F15BA" w:rsidP="009C128D">
            <w:pPr>
              <w:spacing w:before="48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>K1_W04, K1_W05</w:t>
            </w:r>
          </w:p>
          <w:p w14:paraId="71D5A20E" w14:textId="77777777" w:rsidR="003F15BA" w:rsidRPr="009C128D" w:rsidRDefault="003F15BA" w:rsidP="009C128D">
            <w:pPr>
              <w:spacing w:before="12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>K1_W04, K1_W05</w:t>
            </w:r>
          </w:p>
          <w:p w14:paraId="2BB6D64B" w14:textId="77777777" w:rsidR="003F15BA" w:rsidRPr="009C128D" w:rsidRDefault="003F15BA" w:rsidP="009C12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047C19B" w14:textId="77777777" w:rsidR="009C128D" w:rsidRPr="009C128D" w:rsidRDefault="009C128D" w:rsidP="009C12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BDB2049" w14:textId="77777777" w:rsidR="009C128D" w:rsidRPr="009C128D" w:rsidRDefault="009C128D" w:rsidP="009C12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0728D94" w14:textId="77777777" w:rsidR="003F15BA" w:rsidRPr="009C128D" w:rsidRDefault="003F15BA" w:rsidP="009C12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>K1_W06</w:t>
            </w:r>
          </w:p>
          <w:p w14:paraId="65AE2062" w14:textId="77777777" w:rsidR="003F15BA" w:rsidRPr="009C128D" w:rsidRDefault="003F15BA" w:rsidP="009C12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41D4397" w14:textId="77777777" w:rsidR="009C128D" w:rsidRPr="009C128D" w:rsidRDefault="009C128D" w:rsidP="009C12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1B6D896" w14:textId="77777777" w:rsidR="009C128D" w:rsidRPr="009C128D" w:rsidRDefault="009C128D" w:rsidP="009C12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E9FDF6F" w14:textId="77777777" w:rsidR="003F15BA" w:rsidRPr="009C128D" w:rsidRDefault="003F15BA" w:rsidP="009C12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>K1_W03, K1_W04, K1_W05</w:t>
            </w:r>
          </w:p>
          <w:p w14:paraId="064BA994" w14:textId="77777777" w:rsidR="003F15BA" w:rsidRPr="009C128D" w:rsidRDefault="003F15BA" w:rsidP="009C12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B536CF" w14:textId="77777777" w:rsidR="009C128D" w:rsidRPr="009C128D" w:rsidRDefault="009C128D" w:rsidP="009C12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60464D7" w14:textId="77777777" w:rsidR="003F15BA" w:rsidRPr="009C128D" w:rsidRDefault="003F15BA" w:rsidP="009C12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>K1_U03</w:t>
            </w:r>
          </w:p>
          <w:p w14:paraId="719D4413" w14:textId="77777777" w:rsidR="009C128D" w:rsidRPr="009C128D" w:rsidRDefault="009C128D" w:rsidP="009C12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949810B" w14:textId="77777777" w:rsidR="003F15BA" w:rsidRPr="009C128D" w:rsidRDefault="003F15BA" w:rsidP="009C128D">
            <w:pPr>
              <w:spacing w:before="12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>K1_U13</w:t>
            </w:r>
          </w:p>
          <w:p w14:paraId="53E84B73" w14:textId="77777777" w:rsidR="003F15BA" w:rsidRPr="009C128D" w:rsidRDefault="003F15BA" w:rsidP="009C12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1A36D6C" w14:textId="77777777" w:rsidR="009C128D" w:rsidRPr="009C128D" w:rsidRDefault="009C128D" w:rsidP="009C12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5A97843" w14:textId="77777777" w:rsidR="003F15BA" w:rsidRPr="009C128D" w:rsidRDefault="003F15BA" w:rsidP="009C12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>K1_U10, K1_U11, K1_U12, K1_U13</w:t>
            </w:r>
          </w:p>
          <w:p w14:paraId="11778CBE" w14:textId="77777777" w:rsidR="003F15BA" w:rsidRPr="009C128D" w:rsidRDefault="003F15BA" w:rsidP="009C128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25F05CE" w14:textId="77777777" w:rsidR="003F15BA" w:rsidRPr="009C128D" w:rsidRDefault="003F15BA" w:rsidP="009C128D">
            <w:pPr>
              <w:spacing w:before="40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C128D">
              <w:rPr>
                <w:rFonts w:ascii="Verdana" w:hAnsi="Verdana"/>
                <w:bCs/>
                <w:sz w:val="20"/>
                <w:szCs w:val="20"/>
              </w:rPr>
              <w:t>K1_K05, K1_K06</w:t>
            </w:r>
          </w:p>
          <w:p w14:paraId="026E6CD5" w14:textId="77777777" w:rsidR="003F15BA" w:rsidRPr="009C128D" w:rsidRDefault="003F15BA" w:rsidP="009C12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51D54F" w14:textId="77777777" w:rsidR="003F15BA" w:rsidRPr="009C128D" w:rsidRDefault="003F15BA" w:rsidP="003F15B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F15BA" w:rsidRPr="009C128D" w14:paraId="481200C6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8CEA" w14:textId="77777777" w:rsidR="003F15BA" w:rsidRPr="009B5763" w:rsidRDefault="003F15BA" w:rsidP="003F15B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E32B" w14:textId="77777777" w:rsidR="003F15BA" w:rsidRPr="009B5763" w:rsidRDefault="003F15BA" w:rsidP="003F15B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9B576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2808D39F" w14:textId="77777777" w:rsidR="003F15BA" w:rsidRPr="009B5763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5AB3CEC" w14:textId="77777777" w:rsidR="003F15BA" w:rsidRPr="009B5763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 xml:space="preserve">Bolewski A., Gruszczyk H. (1989) - Geologia gospodarcza. Wyd. Geol. Warszawa. </w:t>
            </w:r>
          </w:p>
          <w:p w14:paraId="454D127C" w14:textId="77777777" w:rsidR="003F15BA" w:rsidRPr="009B5763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 xml:space="preserve">Gruszczyk H. (1984) – Nauka o złożach. </w:t>
            </w:r>
            <w:r w:rsidRPr="009B5763">
              <w:rPr>
                <w:rFonts w:ascii="Verdana" w:hAnsi="Verdana"/>
                <w:sz w:val="20"/>
                <w:szCs w:val="20"/>
                <w:lang w:val="en-US"/>
              </w:rPr>
              <w:t>Wyd. Geol. Warszawa.</w:t>
            </w:r>
          </w:p>
          <w:p w14:paraId="38CAF67D" w14:textId="77777777" w:rsidR="003F15BA" w:rsidRPr="009B5763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  <w:lang w:val="en-US"/>
              </w:rPr>
              <w:t xml:space="preserve">Hutchison C.S (1987) - Economic deposits and their tectonic setting. </w:t>
            </w:r>
            <w:r w:rsidRPr="009B5763">
              <w:rPr>
                <w:rFonts w:ascii="Verdana" w:hAnsi="Verdana"/>
                <w:sz w:val="20"/>
                <w:szCs w:val="20"/>
              </w:rPr>
              <w:t xml:space="preserve">Hong Kong. </w:t>
            </w:r>
          </w:p>
          <w:p w14:paraId="5D5EF246" w14:textId="77777777" w:rsidR="003F15BA" w:rsidRPr="009B5763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Paulo A., Piestrzyński A. (1991) – Materiały do ćwiczeń z nauki o złożach i geologii gospodarczej. cz. I, Surowce energetyczne. Wyd. AGH. Kraków.</w:t>
            </w:r>
          </w:p>
          <w:p w14:paraId="1E81519B" w14:textId="77777777" w:rsidR="003F15BA" w:rsidRPr="009B5763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 xml:space="preserve">Paulo A., </w:t>
            </w:r>
            <w:proofErr w:type="spellStart"/>
            <w:r w:rsidRPr="009B5763">
              <w:rPr>
                <w:rFonts w:ascii="Verdana" w:hAnsi="Verdana"/>
                <w:sz w:val="20"/>
                <w:szCs w:val="20"/>
              </w:rPr>
              <w:t>Strzelska-Smakowska</w:t>
            </w:r>
            <w:proofErr w:type="spellEnd"/>
            <w:r w:rsidRPr="009B5763">
              <w:rPr>
                <w:rFonts w:ascii="Verdana" w:hAnsi="Verdana"/>
                <w:sz w:val="20"/>
                <w:szCs w:val="20"/>
              </w:rPr>
              <w:t xml:space="preserve"> B. (1993) – Materiały do ćwiczeń z nauki o złożach i geologii gospodarczej.   </w:t>
            </w:r>
            <w:proofErr w:type="spellStart"/>
            <w:r w:rsidRPr="009B5763">
              <w:rPr>
                <w:rFonts w:ascii="Verdana" w:hAnsi="Verdana"/>
                <w:sz w:val="20"/>
                <w:szCs w:val="20"/>
                <w:lang w:val="en-US"/>
              </w:rPr>
              <w:t>cz</w:t>
            </w:r>
            <w:proofErr w:type="spellEnd"/>
            <w:r w:rsidRPr="009B5763">
              <w:rPr>
                <w:rFonts w:ascii="Verdana" w:hAnsi="Verdana"/>
                <w:sz w:val="20"/>
                <w:szCs w:val="20"/>
                <w:lang w:val="en-US"/>
              </w:rPr>
              <w:t xml:space="preserve">. II, Rudy </w:t>
            </w:r>
            <w:proofErr w:type="spellStart"/>
            <w:r w:rsidRPr="009B5763">
              <w:rPr>
                <w:rFonts w:ascii="Verdana" w:hAnsi="Verdana"/>
                <w:sz w:val="20"/>
                <w:szCs w:val="20"/>
                <w:lang w:val="en-US"/>
              </w:rPr>
              <w:t>metali</w:t>
            </w:r>
            <w:proofErr w:type="spellEnd"/>
            <w:r w:rsidRPr="009B5763">
              <w:rPr>
                <w:rFonts w:ascii="Verdana" w:hAnsi="Verdana"/>
                <w:sz w:val="20"/>
                <w:szCs w:val="20"/>
                <w:lang w:val="en-US"/>
              </w:rPr>
              <w:t>. Wyd. AGH. Kraków.</w:t>
            </w:r>
          </w:p>
          <w:p w14:paraId="6224698B" w14:textId="77777777" w:rsidR="003F15BA" w:rsidRPr="009B5763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B5763">
              <w:rPr>
                <w:rFonts w:ascii="Verdana" w:hAnsi="Verdana"/>
                <w:sz w:val="20"/>
                <w:szCs w:val="20"/>
                <w:lang w:val="en-US"/>
              </w:rPr>
              <w:t xml:space="preserve">Roberts R.G., Sheahan P.A. (1994) - Ore deposit models. Geoscience Canada. </w:t>
            </w:r>
          </w:p>
          <w:p w14:paraId="29F1E937" w14:textId="77777777" w:rsidR="003F15BA" w:rsidRPr="009B5763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B5763">
              <w:rPr>
                <w:rFonts w:ascii="Verdana" w:hAnsi="Verdana"/>
                <w:sz w:val="20"/>
                <w:szCs w:val="20"/>
                <w:lang w:val="en-US"/>
              </w:rPr>
              <w:t>Schneiderhöhn</w:t>
            </w:r>
            <w:proofErr w:type="spellEnd"/>
            <w:r w:rsidRPr="009B5763">
              <w:rPr>
                <w:rFonts w:ascii="Verdana" w:hAnsi="Verdana"/>
                <w:sz w:val="20"/>
                <w:szCs w:val="20"/>
                <w:lang w:val="en-US"/>
              </w:rPr>
              <w:t xml:space="preserve"> H. (1962) – </w:t>
            </w:r>
            <w:proofErr w:type="spellStart"/>
            <w:r w:rsidRPr="009B5763">
              <w:rPr>
                <w:rFonts w:ascii="Verdana" w:hAnsi="Verdana"/>
                <w:sz w:val="20"/>
                <w:szCs w:val="20"/>
                <w:lang w:val="en-US"/>
              </w:rPr>
              <w:t>Złoża</w:t>
            </w:r>
            <w:proofErr w:type="spellEnd"/>
            <w:r w:rsidRPr="009B576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763">
              <w:rPr>
                <w:rFonts w:ascii="Verdana" w:hAnsi="Verdana"/>
                <w:sz w:val="20"/>
                <w:szCs w:val="20"/>
                <w:lang w:val="en-US"/>
              </w:rPr>
              <w:t>rud</w:t>
            </w:r>
            <w:proofErr w:type="spellEnd"/>
            <w:r w:rsidRPr="009B5763">
              <w:rPr>
                <w:rFonts w:ascii="Verdana" w:hAnsi="Verdana"/>
                <w:sz w:val="20"/>
                <w:szCs w:val="20"/>
                <w:lang w:val="en-US"/>
              </w:rPr>
              <w:t xml:space="preserve">. Wyd. Geol. </w:t>
            </w:r>
            <w:r w:rsidRPr="009B5763">
              <w:rPr>
                <w:rFonts w:ascii="Verdana" w:hAnsi="Verdana"/>
                <w:sz w:val="20"/>
                <w:szCs w:val="20"/>
              </w:rPr>
              <w:t>Warszawa.</w:t>
            </w:r>
          </w:p>
          <w:p w14:paraId="408CB627" w14:textId="77777777" w:rsidR="003F15BA" w:rsidRPr="009B5763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 xml:space="preserve">Smirnow W.I. (1986) – Geologia złóż kopalin użytecznych. </w:t>
            </w:r>
            <w:r w:rsidRPr="009B5763">
              <w:rPr>
                <w:rFonts w:ascii="Verdana" w:hAnsi="Verdana"/>
                <w:sz w:val="20"/>
                <w:szCs w:val="20"/>
                <w:lang w:val="en-US"/>
              </w:rPr>
              <w:t>Wyd. Geol. Warszawa.</w:t>
            </w:r>
          </w:p>
          <w:p w14:paraId="7134C178" w14:textId="77777777" w:rsidR="003F15BA" w:rsidRPr="009B5763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B5763">
              <w:rPr>
                <w:rFonts w:ascii="Verdana" w:hAnsi="Verdana"/>
                <w:sz w:val="20"/>
                <w:szCs w:val="20"/>
                <w:lang w:val="en-US"/>
              </w:rPr>
              <w:t>Thomas L. (1992) – Handbook of Practical Coal Geology. Wiley</w:t>
            </w:r>
            <w:r w:rsidR="009B5763" w:rsidRPr="009B5763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0FEF077E" w14:textId="77777777" w:rsidR="003F15BA" w:rsidRPr="009B5763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  <w:lang w:val="en-US"/>
              </w:rPr>
              <w:t xml:space="preserve">Tissot B.P., </w:t>
            </w:r>
            <w:proofErr w:type="spellStart"/>
            <w:r w:rsidRPr="009B5763">
              <w:rPr>
                <w:rFonts w:ascii="Verdana" w:hAnsi="Verdana"/>
                <w:sz w:val="20"/>
                <w:szCs w:val="20"/>
                <w:lang w:val="en-US"/>
              </w:rPr>
              <w:t>Welte</w:t>
            </w:r>
            <w:proofErr w:type="spellEnd"/>
            <w:r w:rsidRPr="009B5763">
              <w:rPr>
                <w:rFonts w:ascii="Verdana" w:hAnsi="Verdana"/>
                <w:sz w:val="20"/>
                <w:szCs w:val="20"/>
                <w:lang w:val="en-US"/>
              </w:rPr>
              <w:t xml:space="preserve"> D.H. (1978) – Petroleum Formation and Occurrence. </w:t>
            </w:r>
            <w:r w:rsidRPr="009B5763">
              <w:rPr>
                <w:rFonts w:ascii="Verdana" w:hAnsi="Verdana"/>
                <w:sz w:val="20"/>
                <w:szCs w:val="20"/>
              </w:rPr>
              <w:t>Springer-</w:t>
            </w:r>
            <w:proofErr w:type="spellStart"/>
            <w:r w:rsidRPr="009B5763">
              <w:rPr>
                <w:rFonts w:ascii="Verdana" w:hAnsi="Verdana"/>
                <w:sz w:val="20"/>
                <w:szCs w:val="20"/>
              </w:rPr>
              <w:t>Verlag</w:t>
            </w:r>
            <w:proofErr w:type="spellEnd"/>
          </w:p>
          <w:p w14:paraId="5FFF19A7" w14:textId="77777777" w:rsidR="009C128D" w:rsidRPr="009B5763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 xml:space="preserve">York. </w:t>
            </w:r>
          </w:p>
          <w:p w14:paraId="5888144D" w14:textId="77777777" w:rsidR="003F15BA" w:rsidRPr="009B5763" w:rsidRDefault="003F15BA" w:rsidP="009C128D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777FB8BE" w14:textId="77777777" w:rsidR="003F15BA" w:rsidRPr="009B5763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Polański A. (1988) – Geochemia i surowce mineralne. Wyd. Geol. Warszawa.</w:t>
            </w:r>
          </w:p>
          <w:p w14:paraId="79DF4B01" w14:textId="77777777" w:rsidR="003F15BA" w:rsidRPr="009B5763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Kociszewska-Musiał G. (1988) – Surowce mineralne czwartorzędu. Wyd. Geol. Warszawa.</w:t>
            </w:r>
          </w:p>
          <w:p w14:paraId="064D5A7B" w14:textId="77777777" w:rsidR="003F15BA" w:rsidRPr="009B5763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 xml:space="preserve">Górecka T., Szwed-Lorenz J., Ślusarczyk S. (1979) - Geologia złożowa. Wrocław. </w:t>
            </w:r>
            <w:proofErr w:type="spellStart"/>
            <w:r w:rsidRPr="009B5763">
              <w:rPr>
                <w:rFonts w:ascii="Verdana" w:hAnsi="Verdana"/>
                <w:sz w:val="20"/>
                <w:szCs w:val="20"/>
              </w:rPr>
              <w:t>PolitechnikaWrocławska</w:t>
            </w:r>
            <w:proofErr w:type="spellEnd"/>
            <w:r w:rsidRPr="009B5763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6094D090" w14:textId="77777777" w:rsidR="003F15BA" w:rsidRPr="009B5763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Osika R. (red.) 1987. Budowa geologiczna Polski. T. VI. Złoża surowców mineralnych. W-</w:t>
            </w:r>
            <w:proofErr w:type="spellStart"/>
            <w:r w:rsidRPr="009B5763">
              <w:rPr>
                <w:rFonts w:ascii="Verdana" w:hAnsi="Verdana"/>
                <w:sz w:val="20"/>
                <w:szCs w:val="20"/>
              </w:rPr>
              <w:t>wa</w:t>
            </w:r>
            <w:proofErr w:type="spellEnd"/>
            <w:r w:rsidR="009B5763" w:rsidRPr="009B576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3F15BA" w:rsidRPr="009C128D" w14:paraId="582608D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8B4F" w14:textId="77777777" w:rsidR="003F15BA" w:rsidRPr="009B5763" w:rsidRDefault="003F15BA" w:rsidP="003F15B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5EAB" w14:textId="77777777" w:rsidR="003F15BA" w:rsidRPr="009B5763" w:rsidRDefault="003F15BA" w:rsidP="003F15B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EA9A176" w14:textId="77777777" w:rsidR="003F15BA" w:rsidRPr="009B5763" w:rsidRDefault="003F15BA" w:rsidP="003F15B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- egzamin pisemny:</w:t>
            </w:r>
            <w:r w:rsidRPr="009B5763">
              <w:rPr>
                <w:rFonts w:ascii="Verdana" w:hAnsi="Verdana"/>
                <w:bCs/>
                <w:sz w:val="20"/>
                <w:szCs w:val="20"/>
              </w:rPr>
              <w:t xml:space="preserve"> K1_W03, K1_W04, K1_W05, K1_W06, K1_U12, K1_U13, K1_K05,</w:t>
            </w:r>
            <w:r w:rsidR="009B5763" w:rsidRPr="009B5763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9B5763">
              <w:rPr>
                <w:rFonts w:ascii="Verdana" w:hAnsi="Verdana"/>
                <w:bCs/>
                <w:sz w:val="20"/>
                <w:szCs w:val="20"/>
              </w:rPr>
              <w:lastRenderedPageBreak/>
              <w:t>K1_K06</w:t>
            </w:r>
            <w:r w:rsidR="009B5763" w:rsidRPr="009B5763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14:paraId="1CA3EF74" w14:textId="77777777" w:rsidR="009B5763" w:rsidRPr="009B5763" w:rsidRDefault="003F15BA" w:rsidP="009B5763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 xml:space="preserve">- kolokwia 3 z każdego działu: </w:t>
            </w:r>
            <w:r w:rsidR="009B5763" w:rsidRPr="009B5763">
              <w:rPr>
                <w:rFonts w:ascii="Verdana" w:hAnsi="Verdana"/>
                <w:bCs/>
                <w:sz w:val="20"/>
                <w:szCs w:val="20"/>
              </w:rPr>
              <w:t xml:space="preserve">K1_W03, </w:t>
            </w:r>
            <w:r w:rsidRPr="009B5763">
              <w:rPr>
                <w:rFonts w:ascii="Verdana" w:hAnsi="Verdana"/>
                <w:bCs/>
                <w:sz w:val="20"/>
                <w:szCs w:val="20"/>
              </w:rPr>
              <w:t>K1_W04, K1_W05, K1_U03, K1_U10, K1_U11</w:t>
            </w:r>
            <w:r w:rsidR="009B5763" w:rsidRPr="009B5763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3F15BA" w:rsidRPr="009C128D" w14:paraId="38E13EA4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CF76" w14:textId="77777777" w:rsidR="003F15BA" w:rsidRPr="009B5763" w:rsidRDefault="003F15BA" w:rsidP="003F15B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B3E9" w14:textId="77777777" w:rsidR="003F15BA" w:rsidRPr="009B5763" w:rsidRDefault="003F15BA" w:rsidP="003F15B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590EEDE0" w14:textId="77777777" w:rsidR="003F15BA" w:rsidRPr="009B5763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2CC88A5C" w14:textId="77777777" w:rsidR="003F15BA" w:rsidRPr="009B5763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 xml:space="preserve">Egzamin pisemny po zaliczeniu ćwiczeń w formie testowej (kombinacja testu otwartego i testu wyboru; </w:t>
            </w:r>
            <w:r w:rsidRPr="009B5763">
              <w:rPr>
                <w:rFonts w:ascii="Verdana" w:hAnsi="Verdana"/>
                <w:bCs/>
                <w:sz w:val="20"/>
                <w:szCs w:val="20"/>
              </w:rPr>
              <w:t>czas ok. 2,0 godz.</w:t>
            </w:r>
          </w:p>
          <w:p w14:paraId="2470B90D" w14:textId="77777777" w:rsidR="003F15BA" w:rsidRPr="009B5763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bCs/>
                <w:sz w:val="20"/>
                <w:szCs w:val="20"/>
              </w:rPr>
              <w:t>Ćwiczenia prowadzone w laboratorium</w:t>
            </w:r>
            <w:r w:rsidRPr="009B5763">
              <w:rPr>
                <w:rFonts w:ascii="Verdana" w:hAnsi="Verdana"/>
                <w:sz w:val="20"/>
                <w:szCs w:val="20"/>
              </w:rPr>
              <w:t>:</w:t>
            </w:r>
          </w:p>
          <w:p w14:paraId="1377E218" w14:textId="77777777" w:rsidR="009B5763" w:rsidRPr="009B5763" w:rsidRDefault="009B5763" w:rsidP="009B57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- udział w ćwiczeniach jest obowiązkowy, ćwiczenia opuszczone należy odrobić w terminie uzgodnionym z prowadzącym,</w:t>
            </w:r>
          </w:p>
          <w:p w14:paraId="7929794C" w14:textId="77777777" w:rsidR="003F15BA" w:rsidRPr="009B5763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- zaliczenie poszczególnych bloków kopalin na ocenę – test (minimum 51 % punktów), rozpoznawanie praktyczne rud metali – nie zaliczenie bloku tematycznego równoważne</w:t>
            </w:r>
            <w:r w:rsidR="009B5763" w:rsidRPr="009B5763">
              <w:rPr>
                <w:rFonts w:ascii="Verdana" w:hAnsi="Verdana"/>
                <w:sz w:val="20"/>
                <w:szCs w:val="20"/>
              </w:rPr>
              <w:t xml:space="preserve"> jest z nie zaliczeniem ćwiczeń:</w:t>
            </w:r>
          </w:p>
          <w:p w14:paraId="471F5CDC" w14:textId="77777777" w:rsidR="003F15BA" w:rsidRPr="009B5763" w:rsidRDefault="003F15BA" w:rsidP="00FD7C10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- blok kopalin metalicznych</w:t>
            </w:r>
            <w:r w:rsidR="009B5763" w:rsidRPr="009B5763">
              <w:rPr>
                <w:rFonts w:ascii="Verdana" w:hAnsi="Verdana"/>
                <w:sz w:val="20"/>
                <w:szCs w:val="20"/>
              </w:rPr>
              <w:t>,</w:t>
            </w:r>
          </w:p>
          <w:p w14:paraId="193A2E54" w14:textId="77777777" w:rsidR="003F15BA" w:rsidRPr="009B5763" w:rsidRDefault="003F15BA" w:rsidP="00FD7C10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- blok kopalin energetycznych</w:t>
            </w:r>
            <w:r w:rsidR="009B5763" w:rsidRPr="009B5763">
              <w:rPr>
                <w:rFonts w:ascii="Verdana" w:hAnsi="Verdana"/>
                <w:sz w:val="20"/>
                <w:szCs w:val="20"/>
              </w:rPr>
              <w:t>,</w:t>
            </w:r>
          </w:p>
          <w:p w14:paraId="68100E27" w14:textId="77777777" w:rsidR="003F15BA" w:rsidRPr="009B5763" w:rsidRDefault="003F15BA" w:rsidP="00FD7C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- blok kopalin niemetalicznych</w:t>
            </w:r>
            <w:r w:rsidR="009B5763" w:rsidRPr="009B5763">
              <w:rPr>
                <w:rFonts w:ascii="Verdana" w:hAnsi="Verdana"/>
                <w:sz w:val="20"/>
                <w:szCs w:val="20"/>
              </w:rPr>
              <w:t>.</w:t>
            </w:r>
          </w:p>
          <w:p w14:paraId="4AFBCC81" w14:textId="7BF25677" w:rsidR="003F15BA" w:rsidRPr="009B5763" w:rsidRDefault="003F15BA" w:rsidP="009B576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F15BA" w:rsidRPr="009C128D" w14:paraId="644DE078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E1E3" w14:textId="77777777" w:rsidR="003F15BA" w:rsidRPr="009B5763" w:rsidRDefault="003F15BA" w:rsidP="003F15BA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7FCE" w14:textId="77777777" w:rsidR="003F15BA" w:rsidRPr="009B5763" w:rsidRDefault="003F15BA" w:rsidP="003F15B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3F15BA" w:rsidRPr="009C128D" w14:paraId="039D198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453F" w14:textId="77777777" w:rsidR="003F15BA" w:rsidRPr="009B5763" w:rsidRDefault="003F15BA" w:rsidP="003F15B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39B5" w14:textId="77777777" w:rsidR="003F15BA" w:rsidRPr="009B5763" w:rsidRDefault="003F15BA" w:rsidP="003F15B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BAF5" w14:textId="77777777" w:rsidR="003F15BA" w:rsidRPr="009B5763" w:rsidRDefault="003F15BA" w:rsidP="003F15B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3F15BA" w:rsidRPr="009C128D" w14:paraId="4EA5DC30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1A2D" w14:textId="77777777" w:rsidR="003F15BA" w:rsidRPr="009B5763" w:rsidRDefault="003F15BA" w:rsidP="003F15B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1606" w14:textId="77777777" w:rsidR="003F15BA" w:rsidRPr="009B5763" w:rsidRDefault="003F15BA" w:rsidP="003F15B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6A88D0AC" w14:textId="77777777" w:rsidR="003F15BA" w:rsidRPr="009B5763" w:rsidRDefault="003F15BA" w:rsidP="003F15B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- wykład:</w:t>
            </w:r>
            <w:r w:rsidR="009B5763" w:rsidRPr="009B576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B5763">
              <w:rPr>
                <w:rFonts w:ascii="Verdana" w:hAnsi="Verdana"/>
                <w:sz w:val="20"/>
                <w:szCs w:val="20"/>
              </w:rPr>
              <w:t>28</w:t>
            </w:r>
          </w:p>
          <w:p w14:paraId="1DBA574A" w14:textId="77777777" w:rsidR="003F15BA" w:rsidRPr="009B5763" w:rsidRDefault="003F15BA" w:rsidP="003F15B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- ćwiczenia laboratoryjne:</w:t>
            </w:r>
            <w:r w:rsidR="009B5763" w:rsidRPr="009B576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B5763">
              <w:rPr>
                <w:rFonts w:ascii="Verdana" w:hAnsi="Verdana"/>
                <w:sz w:val="20"/>
                <w:szCs w:val="20"/>
              </w:rPr>
              <w:t>39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6E94" w14:textId="77777777" w:rsidR="003F15BA" w:rsidRPr="009B5763" w:rsidRDefault="003F15BA" w:rsidP="003F15B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67</w:t>
            </w:r>
          </w:p>
        </w:tc>
      </w:tr>
      <w:tr w:rsidR="003F15BA" w:rsidRPr="009C128D" w14:paraId="62018C6A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EEA9" w14:textId="77777777" w:rsidR="003F15BA" w:rsidRPr="009B5763" w:rsidRDefault="003F15BA" w:rsidP="003F15B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9F56" w14:textId="77777777" w:rsidR="003F15BA" w:rsidRPr="009B5763" w:rsidRDefault="003F15BA" w:rsidP="003F15B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19598D32" w14:textId="77777777" w:rsidR="003F15BA" w:rsidRPr="009B5763" w:rsidRDefault="003F15BA" w:rsidP="003F15B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14:paraId="1B8A80AC" w14:textId="77777777" w:rsidR="003F15BA" w:rsidRPr="009B5763" w:rsidRDefault="003F15BA" w:rsidP="003F15B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B5763" w:rsidRPr="009B576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B5763">
              <w:rPr>
                <w:rFonts w:ascii="Verdana" w:hAnsi="Verdana"/>
                <w:sz w:val="20"/>
                <w:szCs w:val="20"/>
              </w:rPr>
              <w:t>20</w:t>
            </w:r>
          </w:p>
          <w:p w14:paraId="2B77013B" w14:textId="77777777" w:rsidR="003F15BA" w:rsidRPr="009B5763" w:rsidRDefault="003F15BA" w:rsidP="003F15B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9B5763" w:rsidRPr="009B576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B5763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F77F" w14:textId="77777777" w:rsidR="003F15BA" w:rsidRPr="009B5763" w:rsidRDefault="003F15BA" w:rsidP="003F15B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3F15BA" w:rsidRPr="009C128D" w14:paraId="1D342041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B112" w14:textId="77777777" w:rsidR="003F15BA" w:rsidRPr="009B5763" w:rsidRDefault="003F15BA" w:rsidP="003F15B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F554" w14:textId="77777777" w:rsidR="003F15BA" w:rsidRPr="009B5763" w:rsidRDefault="003F15BA" w:rsidP="003F15B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5FAC" w14:textId="77777777" w:rsidR="003F15BA" w:rsidRPr="009B5763" w:rsidRDefault="003F15BA" w:rsidP="003F15B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107</w:t>
            </w:r>
          </w:p>
        </w:tc>
      </w:tr>
      <w:tr w:rsidR="003F15BA" w:rsidRPr="009C128D" w14:paraId="3E390C5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1E20" w14:textId="77777777" w:rsidR="003F15BA" w:rsidRPr="009B5763" w:rsidRDefault="003F15BA" w:rsidP="003F15B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9A87" w14:textId="77777777" w:rsidR="003F15BA" w:rsidRPr="009B5763" w:rsidRDefault="003F15BA" w:rsidP="003F15B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EBE9" w14:textId="77777777" w:rsidR="003F15BA" w:rsidRPr="009B5763" w:rsidRDefault="003F15BA" w:rsidP="003F15B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B5763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2D9AE5AF" w14:textId="77777777" w:rsidR="007D2D65" w:rsidRPr="009C128D" w:rsidRDefault="00000000">
      <w:pPr>
        <w:rPr>
          <w:color w:val="FF0000"/>
        </w:rPr>
      </w:pPr>
    </w:p>
    <w:sectPr w:rsidR="007D2D65" w:rsidRPr="009C128D" w:rsidSect="009F46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94708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706A5"/>
    <w:rsid w:val="003F15BA"/>
    <w:rsid w:val="004053B5"/>
    <w:rsid w:val="004556E6"/>
    <w:rsid w:val="005B78DB"/>
    <w:rsid w:val="006556AA"/>
    <w:rsid w:val="006A06B2"/>
    <w:rsid w:val="008E7503"/>
    <w:rsid w:val="0099524F"/>
    <w:rsid w:val="009B5763"/>
    <w:rsid w:val="009C128D"/>
    <w:rsid w:val="009F46BA"/>
    <w:rsid w:val="00A66E97"/>
    <w:rsid w:val="00BB1CBF"/>
    <w:rsid w:val="00C04E3A"/>
    <w:rsid w:val="00C22864"/>
    <w:rsid w:val="00C45F7A"/>
    <w:rsid w:val="00C6323D"/>
    <w:rsid w:val="00C650FA"/>
    <w:rsid w:val="00C8307B"/>
    <w:rsid w:val="00C93691"/>
    <w:rsid w:val="00D64DC7"/>
    <w:rsid w:val="00F420C0"/>
    <w:rsid w:val="00FD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AFE5E"/>
  <w15:docId w15:val="{8CC9561A-0851-4EEF-B83D-D5FBCDF35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1900</Words>
  <Characters>11404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5</cp:revision>
  <dcterms:created xsi:type="dcterms:W3CDTF">2019-04-23T08:53:00Z</dcterms:created>
  <dcterms:modified xsi:type="dcterms:W3CDTF">2022-11-19T09:36:00Z</dcterms:modified>
</cp:coreProperties>
</file>